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 w:cs="仿宋_GB2312"/>
          <w:sz w:val="32"/>
          <w:szCs w:val="32"/>
        </w:rPr>
        <w:t>附件1.</w:t>
      </w:r>
    </w:p>
    <w:p>
      <w:pPr>
        <w:jc w:val="left"/>
        <w:rPr>
          <w:rFonts w:hint="eastAsia" w:eastAsia="方正大标宋简体" w:cs="方正大标宋简体"/>
          <w:bCs/>
          <w:sz w:val="32"/>
          <w:szCs w:val="36"/>
        </w:rPr>
      </w:pPr>
      <w:r>
        <w:rPr>
          <w:rFonts w:hint="eastAsia" w:eastAsia="方正大标宋简体" w:cs="方正大标宋简体"/>
          <w:bCs/>
          <w:sz w:val="32"/>
          <w:szCs w:val="36"/>
        </w:rPr>
        <w:t>2022年湘南学院“专升本”考试考生疫情防控健康承诺书</w:t>
      </w:r>
    </w:p>
    <w:p>
      <w:pPr>
        <w:jc w:val="left"/>
        <w:rPr>
          <w:rFonts w:hint="eastAsia" w:eastAsia="仿宋_GB2312" w:cs="仿宋_GB2312"/>
          <w:sz w:val="32"/>
          <w:szCs w:val="32"/>
        </w:rPr>
      </w:pPr>
    </w:p>
    <w:p>
      <w:pPr>
        <w:jc w:val="lef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我郑重承诺：</w:t>
      </w:r>
    </w:p>
    <w:p>
      <w:pPr>
        <w:jc w:val="lef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一、我已认真阅读《湘南学院2022年“专升本”考试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疫情防控要求须知</w:t>
      </w:r>
      <w:r>
        <w:rPr>
          <w:rFonts w:hint="eastAsia" w:eastAsia="仿宋_GB2312" w:cs="仿宋_GB2312"/>
          <w:sz w:val="32"/>
          <w:szCs w:val="32"/>
        </w:rPr>
        <w:t>》，充分理解并严格遵守考试期间考点各项防疫安全要求；</w:t>
      </w:r>
    </w:p>
    <w:p>
      <w:pPr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二、本人目前身体健康，考前14天，本人及家庭成员没有出现过发烧、咳嗽、胸闷等与新冠肺炎病毒感染有关的症状；</w:t>
      </w:r>
    </w:p>
    <w:p>
      <w:pPr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三、考前21天内，本人及家庭成员没有接触过新冠肺炎病例/疑似病例/已知无症状感染者；</w:t>
      </w:r>
    </w:p>
    <w:p>
      <w:pPr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四、如因个人主观原因漏报、瞒报、虚报疫情防控相关信息，造成相关后果，本人承担由此带来的全部法律责任。</w:t>
      </w:r>
    </w:p>
    <w:p>
      <w:pPr>
        <w:rPr>
          <w:rFonts w:hint="eastAsia" w:eastAsia="仿宋_GB2312" w:cs="仿宋_GB2312"/>
          <w:sz w:val="32"/>
          <w:szCs w:val="32"/>
        </w:rPr>
      </w:pPr>
    </w:p>
    <w:p>
      <w:pPr>
        <w:rPr>
          <w:rFonts w:hint="eastAsia" w:eastAsia="仿宋_GB2312" w:cs="仿宋_GB2312"/>
          <w:sz w:val="32"/>
          <w:szCs w:val="32"/>
        </w:rPr>
      </w:pPr>
    </w:p>
    <w:p>
      <w:pPr>
        <w:rPr>
          <w:rFonts w:hint="eastAsia" w:eastAsia="仿宋_GB2312" w:cs="仿宋_GB2312"/>
          <w:sz w:val="32"/>
          <w:szCs w:val="32"/>
        </w:rPr>
      </w:pPr>
    </w:p>
    <w:p>
      <w:pPr>
        <w:ind w:right="1440"/>
        <w:jc w:val="center"/>
        <w:rPr>
          <w:rFonts w:hint="eastAsia" w:eastAsia="方正大标宋简体" w:cs="方正大标宋简体"/>
          <w:bCs/>
          <w:sz w:val="36"/>
          <w:szCs w:val="36"/>
        </w:rPr>
      </w:pPr>
      <w:r>
        <w:rPr>
          <w:rFonts w:hint="eastAsia" w:eastAsia="方正大标宋简体" w:cs="方正大标宋简体"/>
          <w:bCs/>
          <w:sz w:val="36"/>
          <w:szCs w:val="36"/>
        </w:rPr>
        <w:t xml:space="preserve">           </w:t>
      </w:r>
      <w:r>
        <w:rPr>
          <w:rFonts w:eastAsia="方正大标宋简体" w:cs="方正大标宋简体"/>
          <w:bCs/>
          <w:sz w:val="36"/>
          <w:szCs w:val="36"/>
        </w:rPr>
        <w:t>考生签名</w:t>
      </w:r>
      <w:r>
        <w:rPr>
          <w:rFonts w:hint="eastAsia" w:eastAsia="方正大标宋简体" w:cs="方正大标宋简体"/>
          <w:bCs/>
          <w:sz w:val="36"/>
          <w:szCs w:val="36"/>
        </w:rPr>
        <w:t xml:space="preserve">：                </w:t>
      </w:r>
    </w:p>
    <w:p>
      <w:pPr>
        <w:ind w:right="1440"/>
        <w:jc w:val="center"/>
        <w:rPr>
          <w:rFonts w:hint="eastAsia" w:eastAsia="方正大标宋简体" w:cs="方正大标宋简体"/>
          <w:bCs/>
          <w:sz w:val="36"/>
          <w:szCs w:val="36"/>
        </w:rPr>
      </w:pPr>
    </w:p>
    <w:p>
      <w:pPr>
        <w:jc w:val="right"/>
        <w:rPr>
          <w:rFonts w:eastAsia="方正大标宋简体" w:cs="方正大标宋简体"/>
          <w:bCs/>
          <w:sz w:val="36"/>
          <w:szCs w:val="36"/>
        </w:rPr>
      </w:pPr>
      <w:r>
        <w:rPr>
          <w:rFonts w:hint="eastAsia" w:eastAsia="方正大标宋简体" w:cs="方正大标宋简体"/>
          <w:bCs/>
          <w:sz w:val="36"/>
          <w:szCs w:val="36"/>
        </w:rPr>
        <w:t>承诺日期：2022年___月___日</w:t>
      </w:r>
    </w:p>
    <w:p>
      <w:pPr>
        <w:ind w:firstLine="425" w:firstLineChars="133"/>
        <w:jc w:val="right"/>
        <w:rPr>
          <w:rFonts w:hint="eastAsia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NDlkZTQxZTZjOGViMmJhNzI2M2IyNmQ3ODYzM2QifQ=="/>
  </w:docVars>
  <w:rsids>
    <w:rsidRoot w:val="005E2F43"/>
    <w:rsid w:val="00004CDF"/>
    <w:rsid w:val="00262A74"/>
    <w:rsid w:val="002F7349"/>
    <w:rsid w:val="005A09C9"/>
    <w:rsid w:val="005E2F43"/>
    <w:rsid w:val="00610885"/>
    <w:rsid w:val="00654BDF"/>
    <w:rsid w:val="006B1D92"/>
    <w:rsid w:val="007154EB"/>
    <w:rsid w:val="00725D6F"/>
    <w:rsid w:val="00733147"/>
    <w:rsid w:val="00736309"/>
    <w:rsid w:val="008608F4"/>
    <w:rsid w:val="008A6304"/>
    <w:rsid w:val="009A6ADB"/>
    <w:rsid w:val="00A90FDF"/>
    <w:rsid w:val="00AA7656"/>
    <w:rsid w:val="00AD7766"/>
    <w:rsid w:val="00AE7461"/>
    <w:rsid w:val="00B002C4"/>
    <w:rsid w:val="00B31C20"/>
    <w:rsid w:val="00BC7EDF"/>
    <w:rsid w:val="00BE6ED1"/>
    <w:rsid w:val="00C43D16"/>
    <w:rsid w:val="00CA0895"/>
    <w:rsid w:val="00CA482D"/>
    <w:rsid w:val="00CB4885"/>
    <w:rsid w:val="00D37895"/>
    <w:rsid w:val="00D87A33"/>
    <w:rsid w:val="00E325DD"/>
    <w:rsid w:val="04EF43C3"/>
    <w:rsid w:val="086A477F"/>
    <w:rsid w:val="0CF12B68"/>
    <w:rsid w:val="13E56991"/>
    <w:rsid w:val="19CC52D0"/>
    <w:rsid w:val="1D9C3B44"/>
    <w:rsid w:val="1F1F1AF7"/>
    <w:rsid w:val="20E97AC1"/>
    <w:rsid w:val="270249CD"/>
    <w:rsid w:val="280671AA"/>
    <w:rsid w:val="2D366BF1"/>
    <w:rsid w:val="2F5C3E49"/>
    <w:rsid w:val="31266BFD"/>
    <w:rsid w:val="32FD5AC7"/>
    <w:rsid w:val="40C75166"/>
    <w:rsid w:val="45322F35"/>
    <w:rsid w:val="45390767"/>
    <w:rsid w:val="45E82B93"/>
    <w:rsid w:val="463C216C"/>
    <w:rsid w:val="4B7047B7"/>
    <w:rsid w:val="4C2E6B13"/>
    <w:rsid w:val="4F44241B"/>
    <w:rsid w:val="54574766"/>
    <w:rsid w:val="5764596C"/>
    <w:rsid w:val="58613E05"/>
    <w:rsid w:val="5B7E6A7C"/>
    <w:rsid w:val="5CD1290C"/>
    <w:rsid w:val="62137D08"/>
    <w:rsid w:val="63A35FB0"/>
    <w:rsid w:val="662621EA"/>
    <w:rsid w:val="67377A4A"/>
    <w:rsid w:val="70187E3E"/>
    <w:rsid w:val="71691805"/>
    <w:rsid w:val="71704C61"/>
    <w:rsid w:val="75F23E97"/>
    <w:rsid w:val="776B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1544</Words>
  <Characters>1642</Characters>
  <Lines>9</Lines>
  <Paragraphs>2</Paragraphs>
  <TotalTime>0</TotalTime>
  <ScaleCrop>false</ScaleCrop>
  <LinksUpToDate>false</LinksUpToDate>
  <CharactersWithSpaces>1674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2022-04-28T09:49:00Z</dcterms:created>
  <dc:creator>lenovo</dc:creator>
  <cp:lastModifiedBy>.C</cp:lastModifiedBy>
  <cp:lastPrinted>2022-04-29T06:44:00Z</cp:lastPrinted>
  <dcterms:modified xsi:type="dcterms:W3CDTF">2022-04-29T07:37:14Z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800FE82F049E408C86982566B6F8DA1F</vt:lpwstr>
  </property>
</Properties>
</file>